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D" w:rsidRPr="000524FD" w:rsidRDefault="000524FD" w:rsidP="000524FD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0524FD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0524FD" w:rsidRPr="000524FD" w:rsidRDefault="000524FD" w:rsidP="000524FD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0524FD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0524FD" w:rsidRPr="000524FD" w:rsidRDefault="000524FD" w:rsidP="000524FD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0524FD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0524FD" w:rsidRPr="000524FD" w:rsidRDefault="000524FD" w:rsidP="000524FD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0524FD" w:rsidRPr="000524FD" w:rsidRDefault="000524FD" w:rsidP="000524FD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0524FD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0524FD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71</w:t>
      </w:r>
      <w:r w:rsidRPr="000524FD">
        <w:rPr>
          <w:rFonts w:ascii="Arial" w:hAnsi="Arial" w:cs="Arial"/>
          <w:kern w:val="3"/>
          <w:sz w:val="24"/>
          <w:szCs w:val="24"/>
        </w:rPr>
        <w:t>-п</w:t>
      </w:r>
    </w:p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34218B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B068FB">
        <w:rPr>
          <w:sz w:val="28"/>
          <w:szCs w:val="28"/>
        </w:rPr>
        <w:t>11.11.2016 № 9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87F95">
        <w:rPr>
          <w:sz w:val="28"/>
          <w:szCs w:val="28"/>
        </w:rPr>
        <w:t>663141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087F95">
        <w:rPr>
          <w:sz w:val="28"/>
          <w:szCs w:val="28"/>
        </w:rPr>
        <w:t>нисейский район, с</w:t>
      </w:r>
      <w:r w:rsidR="004A3EC9">
        <w:rPr>
          <w:sz w:val="28"/>
          <w:szCs w:val="28"/>
        </w:rPr>
        <w:t>. Абалаково</w:t>
      </w:r>
      <w:r w:rsidR="00C868A2">
        <w:rPr>
          <w:sz w:val="28"/>
          <w:szCs w:val="28"/>
        </w:rPr>
        <w:t xml:space="preserve">, </w:t>
      </w:r>
      <w:r w:rsidR="00B068FB">
        <w:rPr>
          <w:sz w:val="28"/>
          <w:szCs w:val="28"/>
        </w:rPr>
        <w:t>ул. </w:t>
      </w:r>
      <w:proofErr w:type="gramStart"/>
      <w:r w:rsidR="00B068FB">
        <w:rPr>
          <w:sz w:val="28"/>
          <w:szCs w:val="28"/>
        </w:rPr>
        <w:t>Советская</w:t>
      </w:r>
      <w:proofErr w:type="gramEnd"/>
      <w:r w:rsidR="00B068FB">
        <w:rPr>
          <w:sz w:val="28"/>
          <w:szCs w:val="28"/>
        </w:rPr>
        <w:t>, д. 3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</w:t>
      </w:r>
      <w:r w:rsidR="0034218B">
        <w:rPr>
          <w:sz w:val="28"/>
          <w:szCs w:val="28"/>
        </w:rPr>
        <w:tab/>
      </w:r>
      <w:r w:rsidR="0034218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524FD"/>
    <w:rsid w:val="00077016"/>
    <w:rsid w:val="00087F95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36B"/>
    <w:rsid w:val="0029692A"/>
    <w:rsid w:val="002A6161"/>
    <w:rsid w:val="002F4F7F"/>
    <w:rsid w:val="002F5A65"/>
    <w:rsid w:val="00302E2C"/>
    <w:rsid w:val="00307577"/>
    <w:rsid w:val="0034218B"/>
    <w:rsid w:val="00361711"/>
    <w:rsid w:val="003A40EF"/>
    <w:rsid w:val="00435EC4"/>
    <w:rsid w:val="00445617"/>
    <w:rsid w:val="00447441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C4968"/>
    <w:rsid w:val="005D4B6F"/>
    <w:rsid w:val="005D79A5"/>
    <w:rsid w:val="005E344A"/>
    <w:rsid w:val="00603D3D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4470A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778E"/>
    <w:rsid w:val="00904E11"/>
    <w:rsid w:val="009136BA"/>
    <w:rsid w:val="00925845"/>
    <w:rsid w:val="00956263"/>
    <w:rsid w:val="0096685E"/>
    <w:rsid w:val="00970DC0"/>
    <w:rsid w:val="009741E4"/>
    <w:rsid w:val="009C4BD1"/>
    <w:rsid w:val="009D3AAC"/>
    <w:rsid w:val="009D4BD2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1EA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2016-11-18T03:43:00Z</cp:lastPrinted>
  <dcterms:created xsi:type="dcterms:W3CDTF">2016-11-17T03:00:00Z</dcterms:created>
  <dcterms:modified xsi:type="dcterms:W3CDTF">2016-11-21T08:53:00Z</dcterms:modified>
</cp:coreProperties>
</file>